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87" w:rsidRDefault="00BB1EF4" w:rsidP="002F1A79">
      <w:pPr>
        <w:rPr>
          <w:sz w:val="22"/>
        </w:rPr>
      </w:pPr>
      <w:r w:rsidRPr="00B93CC5">
        <w:rPr>
          <w:rFonts w:hint="eastAsia"/>
          <w:sz w:val="22"/>
        </w:rPr>
        <w:t>様式第</w:t>
      </w:r>
      <w:r w:rsidR="0024303E" w:rsidRPr="00B93CC5">
        <w:rPr>
          <w:rFonts w:hint="eastAsia"/>
          <w:sz w:val="22"/>
        </w:rPr>
        <w:t>１</w:t>
      </w:r>
      <w:r w:rsidRPr="00B93CC5">
        <w:rPr>
          <w:rFonts w:hint="eastAsia"/>
          <w:sz w:val="22"/>
        </w:rPr>
        <w:t>号</w:t>
      </w:r>
      <w:r w:rsidR="000270E3">
        <w:rPr>
          <w:rFonts w:hint="eastAsia"/>
          <w:sz w:val="22"/>
        </w:rPr>
        <w:t>その</w:t>
      </w:r>
      <w:r w:rsidR="00C522B7" w:rsidRPr="00BB007D">
        <w:rPr>
          <w:rFonts w:hint="eastAsia"/>
          <w:sz w:val="22"/>
        </w:rPr>
        <w:t>２</w:t>
      </w:r>
      <w:r w:rsidR="00374424" w:rsidRPr="00B93CC5">
        <w:rPr>
          <w:rFonts w:hint="eastAsia"/>
          <w:sz w:val="22"/>
        </w:rPr>
        <w:t>（第</w:t>
      </w:r>
      <w:r w:rsidR="00036362">
        <w:rPr>
          <w:rFonts w:hint="eastAsia"/>
          <w:sz w:val="22"/>
        </w:rPr>
        <w:t>５</w:t>
      </w:r>
      <w:r w:rsidR="00374424" w:rsidRPr="00B93CC5">
        <w:rPr>
          <w:rFonts w:hint="eastAsia"/>
          <w:sz w:val="22"/>
        </w:rPr>
        <w:t>条関係）</w:t>
      </w:r>
    </w:p>
    <w:tbl>
      <w:tblPr>
        <w:tblStyle w:val="ab"/>
        <w:tblW w:w="0" w:type="auto"/>
        <w:tblInd w:w="5495" w:type="dxa"/>
        <w:tblLook w:val="04A0" w:firstRow="1" w:lastRow="0" w:firstColumn="1" w:lastColumn="0" w:noHBand="0" w:noVBand="1"/>
      </w:tblPr>
      <w:tblGrid>
        <w:gridCol w:w="4341"/>
      </w:tblGrid>
      <w:tr w:rsidR="000270E3" w:rsidRPr="00EA67DB" w:rsidTr="00EF3463">
        <w:trPr>
          <w:trHeight w:val="504"/>
        </w:trPr>
        <w:tc>
          <w:tcPr>
            <w:tcW w:w="4341" w:type="dxa"/>
            <w:vAlign w:val="center"/>
          </w:tcPr>
          <w:p w:rsidR="000270E3" w:rsidRPr="00EA67DB" w:rsidRDefault="00BD40CD" w:rsidP="00BD40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A67DB">
              <w:rPr>
                <w:rFonts w:asciiTheme="minorEastAsia" w:hAnsiTheme="minorEastAsia" w:hint="eastAsia"/>
                <w:b/>
                <w:sz w:val="22"/>
              </w:rPr>
              <w:t>家庭</w:t>
            </w:r>
            <w:r w:rsidR="000270E3" w:rsidRPr="00EA67DB">
              <w:rPr>
                <w:rFonts w:asciiTheme="minorEastAsia" w:hAnsiTheme="minorEastAsia" w:hint="eastAsia"/>
                <w:b/>
                <w:sz w:val="22"/>
              </w:rPr>
              <w:t>用</w:t>
            </w:r>
            <w:r w:rsidR="00EF3463" w:rsidRPr="00EA67DB">
              <w:rPr>
                <w:rFonts w:asciiTheme="minorEastAsia" w:hAnsiTheme="minorEastAsia" w:hint="eastAsia"/>
                <w:b/>
                <w:sz w:val="22"/>
              </w:rPr>
              <w:t>リチウムイオン蓄電池</w:t>
            </w:r>
            <w:r w:rsidR="007F2D57">
              <w:rPr>
                <w:rFonts w:asciiTheme="minorEastAsia" w:hAnsiTheme="minorEastAsia" w:hint="eastAsia"/>
                <w:b/>
                <w:sz w:val="22"/>
              </w:rPr>
              <w:t>設備</w:t>
            </w:r>
            <w:r w:rsidR="000270E3" w:rsidRPr="00EA67DB">
              <w:rPr>
                <w:rFonts w:asciiTheme="minorEastAsia" w:hAnsiTheme="minorEastAsia" w:hint="eastAsia"/>
                <w:b/>
                <w:sz w:val="22"/>
              </w:rPr>
              <w:t>用</w:t>
            </w:r>
          </w:p>
        </w:tc>
      </w:tr>
    </w:tbl>
    <w:p w:rsidR="000270E3" w:rsidRPr="006572C3" w:rsidRDefault="000270E3" w:rsidP="003F45A8">
      <w:pPr>
        <w:ind w:right="-1"/>
        <w:jc w:val="center"/>
        <w:rPr>
          <w:rFonts w:asciiTheme="minorEastAsia" w:hAnsiTheme="minorEastAsia"/>
          <w:sz w:val="22"/>
        </w:rPr>
      </w:pPr>
    </w:p>
    <w:p w:rsidR="00C3497B" w:rsidRPr="006572C3" w:rsidRDefault="007F2D57" w:rsidP="00C3497B">
      <w:pPr>
        <w:ind w:right="-1"/>
        <w:jc w:val="center"/>
        <w:rPr>
          <w:rFonts w:asciiTheme="minorEastAsia" w:hAnsiTheme="minorEastAsia"/>
          <w:sz w:val="22"/>
        </w:rPr>
      </w:pPr>
      <w:r w:rsidRPr="006572C3">
        <w:rPr>
          <w:rFonts w:asciiTheme="minorEastAsia" w:hAnsiTheme="minorEastAsia" w:hint="eastAsia"/>
          <w:sz w:val="22"/>
        </w:rPr>
        <w:t>大阪狭山市地球温暖化対策設備導入促進事業</w:t>
      </w:r>
      <w:r w:rsidR="003F7E54">
        <w:rPr>
          <w:rFonts w:asciiTheme="minorEastAsia" w:hAnsiTheme="minorEastAsia" w:hint="eastAsia"/>
          <w:sz w:val="22"/>
        </w:rPr>
        <w:t>ポイント</w:t>
      </w:r>
      <w:r w:rsidRPr="006572C3">
        <w:rPr>
          <w:rFonts w:asciiTheme="minorEastAsia" w:hAnsiTheme="minorEastAsia" w:hint="eastAsia"/>
          <w:sz w:val="22"/>
        </w:rPr>
        <w:t>付与</w:t>
      </w:r>
      <w:r w:rsidR="00C3497B" w:rsidRPr="006572C3">
        <w:rPr>
          <w:rFonts w:asciiTheme="minorEastAsia" w:hAnsiTheme="minorEastAsia" w:hint="eastAsia"/>
          <w:sz w:val="22"/>
        </w:rPr>
        <w:t>申請書</w:t>
      </w:r>
    </w:p>
    <w:p w:rsidR="00C3497B" w:rsidRPr="006572C3" w:rsidRDefault="00C3497B" w:rsidP="00C3497B">
      <w:pPr>
        <w:ind w:right="-1"/>
        <w:jc w:val="center"/>
        <w:rPr>
          <w:rFonts w:asciiTheme="minorEastAsia" w:hAnsiTheme="minorEastAsia"/>
          <w:sz w:val="22"/>
        </w:rPr>
      </w:pPr>
    </w:p>
    <w:p w:rsidR="00C3497B" w:rsidRPr="006572C3" w:rsidRDefault="00C3497B" w:rsidP="00C3497B">
      <w:pPr>
        <w:wordWrap w:val="0"/>
        <w:ind w:right="-1"/>
        <w:jc w:val="right"/>
        <w:rPr>
          <w:rFonts w:asciiTheme="minorEastAsia" w:hAnsiTheme="minorEastAsia"/>
          <w:sz w:val="22"/>
        </w:rPr>
      </w:pPr>
      <w:r w:rsidRPr="006572C3">
        <w:rPr>
          <w:rFonts w:asciiTheme="minorEastAsia" w:hAnsiTheme="minorEastAsia" w:hint="eastAsia"/>
          <w:sz w:val="22"/>
        </w:rPr>
        <w:t xml:space="preserve">年　　月　　日　　</w:t>
      </w:r>
    </w:p>
    <w:p w:rsidR="00C3497B" w:rsidRPr="006572C3" w:rsidRDefault="00C3497B" w:rsidP="00C3497B">
      <w:pPr>
        <w:ind w:right="-1" w:firstLineChars="100" w:firstLine="224"/>
        <w:rPr>
          <w:rFonts w:asciiTheme="minorEastAsia" w:hAnsiTheme="minorEastAsia"/>
          <w:sz w:val="22"/>
        </w:rPr>
      </w:pPr>
      <w:r w:rsidRPr="006572C3">
        <w:rPr>
          <w:rFonts w:asciiTheme="minorEastAsia" w:hAnsiTheme="minorEastAsia" w:hint="eastAsia"/>
          <w:sz w:val="22"/>
        </w:rPr>
        <w:t>（あて先）大阪狭山市長</w:t>
      </w:r>
    </w:p>
    <w:tbl>
      <w:tblPr>
        <w:tblStyle w:val="1"/>
        <w:tblW w:w="0" w:type="auto"/>
        <w:tblInd w:w="3936" w:type="dxa"/>
        <w:tblLook w:val="04A0" w:firstRow="1" w:lastRow="0" w:firstColumn="1" w:lastColumn="0" w:noHBand="0" w:noVBand="1"/>
      </w:tblPr>
      <w:tblGrid>
        <w:gridCol w:w="992"/>
        <w:gridCol w:w="1134"/>
        <w:gridCol w:w="3774"/>
      </w:tblGrid>
      <w:tr w:rsidR="00C3497B" w:rsidRPr="006572C3" w:rsidTr="00970D9C">
        <w:trPr>
          <w:trHeight w:val="787"/>
        </w:trPr>
        <w:tc>
          <w:tcPr>
            <w:tcW w:w="992" w:type="dxa"/>
            <w:vMerge w:val="restart"/>
            <w:tcBorders>
              <w:top w:val="nil"/>
              <w:left w:val="nil"/>
            </w:tcBorders>
            <w:vAlign w:val="center"/>
          </w:tcPr>
          <w:p w:rsidR="00C3497B" w:rsidRPr="006572C3" w:rsidRDefault="00C3497B" w:rsidP="00C3497B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3497B" w:rsidRPr="006572C3" w:rsidRDefault="00C3497B" w:rsidP="00C3497B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-1244899838"/>
              </w:rPr>
              <w:t>住</w:t>
            </w:r>
            <w:r w:rsidRPr="006572C3">
              <w:rPr>
                <w:rFonts w:asciiTheme="minorEastAsia" w:hAnsiTheme="minorEastAsia" w:hint="eastAsia"/>
                <w:kern w:val="0"/>
                <w:sz w:val="22"/>
                <w:fitText w:val="896" w:id="-1244899838"/>
              </w:rPr>
              <w:t>所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497B" w:rsidRPr="006572C3" w:rsidRDefault="00C3497B" w:rsidP="00C3497B">
            <w:pPr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〒　　－</w:t>
            </w:r>
          </w:p>
        </w:tc>
      </w:tr>
      <w:tr w:rsidR="00C3497B" w:rsidRPr="006572C3" w:rsidTr="00970D9C">
        <w:trPr>
          <w:trHeight w:val="593"/>
        </w:trPr>
        <w:tc>
          <w:tcPr>
            <w:tcW w:w="992" w:type="dxa"/>
            <w:vMerge/>
            <w:tcBorders>
              <w:left w:val="nil"/>
            </w:tcBorders>
          </w:tcPr>
          <w:p w:rsidR="00C3497B" w:rsidRPr="006572C3" w:rsidRDefault="00C3497B" w:rsidP="00C34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3497B" w:rsidRPr="00BC647C" w:rsidRDefault="00C3497B" w:rsidP="00C3497B">
            <w:pPr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C647C">
              <w:rPr>
                <w:rFonts w:asciiTheme="minorEastAsia" w:hAnsiTheme="minorEastAsia"/>
                <w:kern w:val="0"/>
                <w:sz w:val="16"/>
                <w:szCs w:val="16"/>
              </w:rPr>
              <w:t>フリガナ</w:t>
            </w:r>
          </w:p>
          <w:p w:rsidR="00C3497B" w:rsidRPr="006572C3" w:rsidRDefault="00C3497B" w:rsidP="00C3497B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-1244899837"/>
              </w:rPr>
              <w:t>氏</w:t>
            </w:r>
            <w:r w:rsidRPr="006572C3">
              <w:rPr>
                <w:rFonts w:asciiTheme="minorEastAsia" w:hAnsiTheme="minorEastAsia" w:hint="eastAsia"/>
                <w:kern w:val="0"/>
                <w:sz w:val="22"/>
                <w:fitText w:val="896" w:id="-1244899837"/>
              </w:rPr>
              <w:t>名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497B" w:rsidRPr="006572C3" w:rsidRDefault="00C3497B" w:rsidP="00C3497B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C3497B" w:rsidRPr="006572C3" w:rsidRDefault="00C3497B" w:rsidP="00C3497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3497B" w:rsidRPr="006572C3" w:rsidTr="00970D9C">
        <w:trPr>
          <w:trHeight w:val="395"/>
        </w:trPr>
        <w:tc>
          <w:tcPr>
            <w:tcW w:w="992" w:type="dxa"/>
            <w:vMerge/>
            <w:tcBorders>
              <w:left w:val="nil"/>
            </w:tcBorders>
          </w:tcPr>
          <w:p w:rsidR="00C3497B" w:rsidRPr="006572C3" w:rsidRDefault="00C3497B" w:rsidP="00C34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3497B" w:rsidRPr="006572C3" w:rsidRDefault="00C3497B" w:rsidP="00C3497B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497B" w:rsidRPr="006572C3" w:rsidRDefault="00C3497B" w:rsidP="00C3497B">
            <w:pPr>
              <w:jc w:val="right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C3497B" w:rsidRPr="006572C3" w:rsidTr="00970D9C">
        <w:tc>
          <w:tcPr>
            <w:tcW w:w="992" w:type="dxa"/>
            <w:vMerge/>
            <w:tcBorders>
              <w:left w:val="nil"/>
              <w:bottom w:val="nil"/>
            </w:tcBorders>
          </w:tcPr>
          <w:p w:rsidR="00C3497B" w:rsidRPr="006572C3" w:rsidRDefault="00C3497B" w:rsidP="00C349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3497B" w:rsidRPr="006572C3" w:rsidRDefault="00C3497B" w:rsidP="00C3497B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97B" w:rsidRPr="006572C3" w:rsidRDefault="00C3497B" w:rsidP="00C349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275F9" w:rsidRPr="006572C3" w:rsidRDefault="00C275F9" w:rsidP="00B93CC5">
      <w:pPr>
        <w:ind w:right="-1" w:firstLineChars="2650" w:firstLine="5941"/>
        <w:rPr>
          <w:rFonts w:asciiTheme="minorEastAsia" w:hAnsiTheme="minorEastAsia"/>
          <w:sz w:val="22"/>
        </w:rPr>
      </w:pPr>
    </w:p>
    <w:p w:rsidR="00C554D8" w:rsidRPr="006572C3" w:rsidRDefault="00242491" w:rsidP="001541A8">
      <w:pPr>
        <w:ind w:leftChars="100" w:left="214" w:right="-1" w:firstLineChars="100" w:firstLine="224"/>
        <w:rPr>
          <w:rFonts w:asciiTheme="minorEastAsia" w:hAnsiTheme="minorEastAsia"/>
          <w:sz w:val="22"/>
        </w:rPr>
      </w:pPr>
      <w:r w:rsidRPr="006572C3">
        <w:rPr>
          <w:rFonts w:asciiTheme="minorEastAsia" w:hAnsiTheme="minorEastAsia" w:hint="eastAsia"/>
          <w:sz w:val="22"/>
        </w:rPr>
        <w:t>大阪狭山市地球温暖化対策設備導入促進事業実施</w:t>
      </w:r>
      <w:r w:rsidR="00036362" w:rsidRPr="006572C3">
        <w:rPr>
          <w:rFonts w:asciiTheme="minorEastAsia" w:hAnsiTheme="minorEastAsia" w:hint="eastAsia"/>
          <w:sz w:val="22"/>
        </w:rPr>
        <w:t>要綱第５</w:t>
      </w:r>
      <w:r w:rsidR="0024303E" w:rsidRPr="006572C3">
        <w:rPr>
          <w:rFonts w:asciiTheme="minorEastAsia" w:hAnsiTheme="minorEastAsia" w:hint="eastAsia"/>
          <w:sz w:val="22"/>
        </w:rPr>
        <w:t>条</w:t>
      </w:r>
      <w:r w:rsidR="00EA67DB" w:rsidRPr="006572C3">
        <w:rPr>
          <w:rFonts w:asciiTheme="minorEastAsia" w:hAnsiTheme="minorEastAsia" w:hint="eastAsia"/>
          <w:sz w:val="22"/>
        </w:rPr>
        <w:t>第１項</w:t>
      </w:r>
      <w:r w:rsidR="0024303E" w:rsidRPr="006572C3">
        <w:rPr>
          <w:rFonts w:asciiTheme="minorEastAsia" w:hAnsiTheme="minorEastAsia" w:hint="eastAsia"/>
          <w:sz w:val="22"/>
        </w:rPr>
        <w:t>の規定により</w:t>
      </w:r>
      <w:r w:rsidR="00C275F9" w:rsidRPr="006572C3">
        <w:rPr>
          <w:rFonts w:asciiTheme="minorEastAsia" w:hAnsiTheme="minorEastAsia" w:hint="eastAsia"/>
          <w:sz w:val="22"/>
        </w:rPr>
        <w:t>、</w:t>
      </w:r>
      <w:r w:rsidR="0024303E" w:rsidRPr="006572C3">
        <w:rPr>
          <w:rFonts w:asciiTheme="minorEastAsia" w:hAnsiTheme="minorEastAsia" w:hint="eastAsia"/>
          <w:sz w:val="22"/>
        </w:rPr>
        <w:t>関係書類を添えて</w:t>
      </w:r>
      <w:r w:rsidR="00C554D8" w:rsidRPr="006572C3">
        <w:rPr>
          <w:rFonts w:asciiTheme="minorEastAsia" w:hAnsiTheme="minorEastAsia" w:hint="eastAsia"/>
          <w:sz w:val="22"/>
        </w:rPr>
        <w:t>下記のとおり</w:t>
      </w:r>
      <w:r w:rsidR="0024303E" w:rsidRPr="006572C3">
        <w:rPr>
          <w:rFonts w:asciiTheme="minorEastAsia" w:hAnsiTheme="minorEastAsia" w:hint="eastAsia"/>
          <w:sz w:val="22"/>
        </w:rPr>
        <w:t>申請します。</w:t>
      </w:r>
    </w:p>
    <w:p w:rsidR="00C554D8" w:rsidRPr="006572C3" w:rsidRDefault="00C554D8" w:rsidP="00C554D8">
      <w:pPr>
        <w:ind w:leftChars="100" w:left="214" w:right="-1" w:firstLineChars="100" w:firstLine="224"/>
        <w:jc w:val="center"/>
        <w:rPr>
          <w:rFonts w:asciiTheme="minorEastAsia" w:hAnsiTheme="minorEastAsia"/>
          <w:sz w:val="22"/>
        </w:rPr>
      </w:pPr>
      <w:r w:rsidRPr="006572C3">
        <w:rPr>
          <w:rFonts w:asciiTheme="minorEastAsia" w:hAnsiTheme="minorEastAsia" w:hint="eastAsia"/>
          <w:sz w:val="22"/>
        </w:rPr>
        <w:t>記</w:t>
      </w:r>
    </w:p>
    <w:tbl>
      <w:tblPr>
        <w:tblStyle w:val="ab"/>
        <w:tblW w:w="944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267"/>
        <w:gridCol w:w="992"/>
        <w:gridCol w:w="1074"/>
        <w:gridCol w:w="200"/>
        <w:gridCol w:w="2128"/>
        <w:gridCol w:w="569"/>
        <w:gridCol w:w="2216"/>
      </w:tblGrid>
      <w:tr w:rsidR="00B93CC5" w:rsidRPr="006572C3" w:rsidTr="00002C56">
        <w:tc>
          <w:tcPr>
            <w:tcW w:w="2267" w:type="dxa"/>
            <w:vAlign w:val="center"/>
          </w:tcPr>
          <w:p w:rsidR="00B93CC5" w:rsidRPr="006572C3" w:rsidRDefault="00F24AEE" w:rsidP="00E15F46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対象設備</w:t>
            </w:r>
            <w:r w:rsidR="00002C56" w:rsidRPr="006572C3">
              <w:rPr>
                <w:rFonts w:asciiTheme="minorEastAsia" w:hAnsiTheme="minorEastAsia" w:hint="eastAsia"/>
                <w:sz w:val="22"/>
              </w:rPr>
              <w:t>の区分</w:t>
            </w:r>
          </w:p>
        </w:tc>
        <w:tc>
          <w:tcPr>
            <w:tcW w:w="7179" w:type="dxa"/>
            <w:gridSpan w:val="6"/>
            <w:vAlign w:val="center"/>
          </w:tcPr>
          <w:p w:rsidR="00BB7BF6" w:rsidRPr="006572C3" w:rsidRDefault="007F2D57" w:rsidP="00EF3463">
            <w:pPr>
              <w:pStyle w:val="ac"/>
              <w:ind w:leftChars="-1" w:left="-2" w:right="-1" w:firstLine="1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家庭用リチウムイオン蓄電池設備</w:t>
            </w:r>
          </w:p>
        </w:tc>
      </w:tr>
      <w:tr w:rsidR="00877BA1" w:rsidRPr="006572C3" w:rsidTr="00002C56">
        <w:tc>
          <w:tcPr>
            <w:tcW w:w="2267" w:type="dxa"/>
            <w:vMerge w:val="restart"/>
            <w:vAlign w:val="center"/>
          </w:tcPr>
          <w:p w:rsidR="00877BA1" w:rsidRPr="006572C3" w:rsidRDefault="00F24AEE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対象設備</w:t>
            </w:r>
            <w:r w:rsidR="00877BA1" w:rsidRPr="006572C3">
              <w:rPr>
                <w:rFonts w:asciiTheme="minorEastAsia" w:hAnsiTheme="minorEastAsia" w:hint="eastAsia"/>
                <w:sz w:val="22"/>
              </w:rPr>
              <w:t>を設置する住宅等に関する事項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77BA1" w:rsidRPr="006572C3" w:rsidRDefault="003820DA" w:rsidP="003820DA">
            <w:pPr>
              <w:pStyle w:val="ac"/>
              <w:ind w:leftChars="-1" w:left="-2" w:right="-1" w:firstLine="1"/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618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6572C3" w:rsidRDefault="00561B54" w:rsidP="00877BA1">
            <w:pPr>
              <w:pStyle w:val="ac"/>
              <w:ind w:leftChars="0" w:left="0" w:right="-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□既築　□</w:t>
            </w:r>
            <w:r w:rsidR="00877BA1" w:rsidRPr="006572C3">
              <w:rPr>
                <w:rFonts w:asciiTheme="minorEastAsia" w:hAnsiTheme="minorEastAsia" w:hint="eastAsia"/>
                <w:sz w:val="22"/>
              </w:rPr>
              <w:t>新築　□対象</w:t>
            </w:r>
            <w:r w:rsidR="007F2D57" w:rsidRPr="006572C3">
              <w:rPr>
                <w:rFonts w:asciiTheme="minorEastAsia" w:hAnsiTheme="minorEastAsia" w:hint="eastAsia"/>
                <w:sz w:val="22"/>
              </w:rPr>
              <w:t>設備</w:t>
            </w:r>
            <w:r w:rsidR="00877BA1" w:rsidRPr="006572C3">
              <w:rPr>
                <w:rFonts w:asciiTheme="minorEastAsia" w:hAnsiTheme="minorEastAsia" w:hint="eastAsia"/>
                <w:sz w:val="22"/>
              </w:rPr>
              <w:t>付き住宅</w:t>
            </w:r>
          </w:p>
        </w:tc>
      </w:tr>
      <w:tr w:rsidR="00877BA1" w:rsidRPr="006572C3" w:rsidTr="00002C56">
        <w:trPr>
          <w:trHeight w:val="333"/>
        </w:trPr>
        <w:tc>
          <w:tcPr>
            <w:tcW w:w="2267" w:type="dxa"/>
            <w:vMerge/>
            <w:vAlign w:val="center"/>
          </w:tcPr>
          <w:p w:rsidR="00877BA1" w:rsidRPr="006572C3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877BA1" w:rsidRPr="006572C3" w:rsidRDefault="00877BA1" w:rsidP="004A6039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6572C3" w:rsidRDefault="00561B54" w:rsidP="00C275F9">
            <w:pPr>
              <w:ind w:right="-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77BA1" w:rsidRPr="006572C3">
              <w:rPr>
                <w:rFonts w:asciiTheme="minorEastAsia" w:hAnsiTheme="minorEastAsia" w:hint="eastAsia"/>
                <w:sz w:val="22"/>
              </w:rPr>
              <w:t>申請者と同じ　□その他（次に記載してください。）</w:t>
            </w:r>
          </w:p>
        </w:tc>
      </w:tr>
      <w:tr w:rsidR="00877BA1" w:rsidRPr="006572C3" w:rsidTr="00002C56">
        <w:trPr>
          <w:trHeight w:val="409"/>
        </w:trPr>
        <w:tc>
          <w:tcPr>
            <w:tcW w:w="2267" w:type="dxa"/>
            <w:vMerge/>
            <w:vAlign w:val="center"/>
          </w:tcPr>
          <w:p w:rsidR="00877BA1" w:rsidRPr="006572C3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6572C3" w:rsidRDefault="00877BA1" w:rsidP="004A6039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8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6572C3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大阪狭山市</w:t>
            </w:r>
          </w:p>
        </w:tc>
      </w:tr>
      <w:tr w:rsidR="00877BA1" w:rsidRPr="006572C3" w:rsidTr="00002C56">
        <w:trPr>
          <w:trHeight w:val="287"/>
        </w:trPr>
        <w:tc>
          <w:tcPr>
            <w:tcW w:w="2267" w:type="dxa"/>
            <w:vMerge/>
            <w:vAlign w:val="center"/>
          </w:tcPr>
          <w:p w:rsidR="00877BA1" w:rsidRPr="006572C3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877BA1" w:rsidRPr="006572C3" w:rsidRDefault="00877BA1" w:rsidP="00C554D8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618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6572C3" w:rsidRDefault="00561B54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77BA1" w:rsidRPr="006572C3">
              <w:rPr>
                <w:rFonts w:asciiTheme="minorEastAsia" w:hAnsiTheme="minorEastAsia" w:hint="eastAsia"/>
                <w:sz w:val="22"/>
              </w:rPr>
              <w:t>申請者と同じ　□その他（次に記載してください。）</w:t>
            </w:r>
          </w:p>
        </w:tc>
      </w:tr>
      <w:tr w:rsidR="00877BA1" w:rsidRPr="006572C3" w:rsidTr="00002C56">
        <w:trPr>
          <w:trHeight w:val="422"/>
        </w:trPr>
        <w:tc>
          <w:tcPr>
            <w:tcW w:w="2267" w:type="dxa"/>
            <w:vMerge/>
            <w:vAlign w:val="center"/>
          </w:tcPr>
          <w:p w:rsidR="00877BA1" w:rsidRPr="006572C3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6572C3" w:rsidRDefault="00877BA1" w:rsidP="00C554D8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:rsidR="00877BA1" w:rsidRPr="006572C3" w:rsidRDefault="00877BA1" w:rsidP="003F199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5113" w:type="dxa"/>
            <w:gridSpan w:val="4"/>
            <w:tcBorders>
              <w:right w:val="single" w:sz="12" w:space="0" w:color="auto"/>
            </w:tcBorders>
            <w:vAlign w:val="center"/>
          </w:tcPr>
          <w:p w:rsidR="00877BA1" w:rsidRPr="006572C3" w:rsidRDefault="00877BA1" w:rsidP="003F199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77BA1" w:rsidRPr="006572C3" w:rsidTr="00002C56">
        <w:trPr>
          <w:trHeight w:val="427"/>
        </w:trPr>
        <w:tc>
          <w:tcPr>
            <w:tcW w:w="2267" w:type="dxa"/>
            <w:vMerge/>
            <w:vAlign w:val="center"/>
          </w:tcPr>
          <w:p w:rsidR="00877BA1" w:rsidRPr="006572C3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6572C3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77BA1" w:rsidRPr="006572C3" w:rsidRDefault="00877BA1" w:rsidP="003F1992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113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BA1" w:rsidRPr="006572C3" w:rsidRDefault="00877BA1" w:rsidP="003F1992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7C03AC" w:rsidRPr="006572C3" w:rsidTr="00002C56">
        <w:trPr>
          <w:trHeight w:val="599"/>
        </w:trPr>
        <w:tc>
          <w:tcPr>
            <w:tcW w:w="2267" w:type="dxa"/>
            <w:vAlign w:val="center"/>
          </w:tcPr>
          <w:p w:rsidR="007C03AC" w:rsidRPr="006572C3" w:rsidRDefault="007C03AC" w:rsidP="00877BA1">
            <w:pPr>
              <w:ind w:right="-1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設置に関する事項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0CD" w:rsidRPr="006572C3" w:rsidRDefault="00BD40CD" w:rsidP="00794DD5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設置（引渡）日</w:t>
            </w:r>
          </w:p>
          <w:p w:rsidR="007C03AC" w:rsidRPr="006572C3" w:rsidRDefault="00BD40CD" w:rsidP="00794DD5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（未設置（引渡）の場合は、予定日で可）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AC" w:rsidRPr="006572C3" w:rsidRDefault="007C03AC" w:rsidP="00A04A1C">
            <w:pPr>
              <w:jc w:val="right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BD40CD" w:rsidRPr="006572C3" w:rsidTr="00002C56">
        <w:trPr>
          <w:trHeight w:val="274"/>
        </w:trPr>
        <w:tc>
          <w:tcPr>
            <w:tcW w:w="2267" w:type="dxa"/>
            <w:vMerge w:val="restart"/>
            <w:tcBorders>
              <w:right w:val="single" w:sz="12" w:space="0" w:color="auto"/>
            </w:tcBorders>
            <w:vAlign w:val="center"/>
          </w:tcPr>
          <w:p w:rsidR="00BD40CD" w:rsidRPr="006572C3" w:rsidRDefault="00F24AEE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対象設備</w:t>
            </w:r>
            <w:r w:rsidR="00BD40CD" w:rsidRPr="006572C3">
              <w:rPr>
                <w:rFonts w:asciiTheme="minorEastAsia" w:hAnsiTheme="minorEastAsia" w:hint="eastAsia"/>
                <w:sz w:val="22"/>
              </w:rPr>
              <w:t>に関する事項</w:t>
            </w:r>
          </w:p>
        </w:tc>
        <w:tc>
          <w:tcPr>
            <w:tcW w:w="717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40CD" w:rsidRPr="006572C3" w:rsidRDefault="00561B54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□次のとおり　□</w:t>
            </w:r>
            <w:bookmarkStart w:id="0" w:name="_GoBack"/>
            <w:bookmarkEnd w:id="0"/>
            <w:r w:rsidR="00BD40CD" w:rsidRPr="006572C3">
              <w:rPr>
                <w:rFonts w:asciiTheme="minorEastAsia" w:hAnsiTheme="minorEastAsia" w:hint="eastAsia"/>
                <w:sz w:val="22"/>
              </w:rPr>
              <w:t>未定</w:t>
            </w:r>
          </w:p>
        </w:tc>
      </w:tr>
      <w:tr w:rsidR="00002C56" w:rsidRPr="006572C3" w:rsidTr="00002C56">
        <w:trPr>
          <w:trHeight w:val="250"/>
        </w:trPr>
        <w:tc>
          <w:tcPr>
            <w:tcW w:w="2267" w:type="dxa"/>
            <w:vMerge/>
            <w:tcBorders>
              <w:right w:val="single" w:sz="12" w:space="0" w:color="auto"/>
            </w:tcBorders>
            <w:vAlign w:val="center"/>
          </w:tcPr>
          <w:p w:rsidR="00002C56" w:rsidRPr="006572C3" w:rsidRDefault="00002C56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2C56" w:rsidRPr="006572C3" w:rsidRDefault="00002C56" w:rsidP="00BD40CD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製造業者</w:t>
            </w:r>
            <w:r w:rsidR="00723713" w:rsidRPr="006572C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C56" w:rsidRPr="006572C3" w:rsidRDefault="00002C56" w:rsidP="00BD40CD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パッケージ型番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2C56" w:rsidRPr="006572C3" w:rsidRDefault="00002C56" w:rsidP="00BD40CD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蓄電容量</w:t>
            </w:r>
          </w:p>
        </w:tc>
      </w:tr>
      <w:tr w:rsidR="00002C56" w:rsidRPr="006572C3" w:rsidTr="00002C56">
        <w:trPr>
          <w:trHeight w:val="955"/>
        </w:trPr>
        <w:tc>
          <w:tcPr>
            <w:tcW w:w="2267" w:type="dxa"/>
            <w:vMerge/>
            <w:tcBorders>
              <w:right w:val="single" w:sz="12" w:space="0" w:color="auto"/>
            </w:tcBorders>
            <w:vAlign w:val="center"/>
          </w:tcPr>
          <w:p w:rsidR="00002C56" w:rsidRPr="006572C3" w:rsidRDefault="00002C56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2C56" w:rsidRPr="006572C3" w:rsidRDefault="00002C56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C56" w:rsidRPr="006572C3" w:rsidRDefault="00002C56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2C56" w:rsidRPr="006572C3" w:rsidRDefault="00002C56" w:rsidP="00EF3463">
            <w:pPr>
              <w:spacing w:line="240" w:lineRule="exact"/>
              <w:ind w:left="92"/>
              <w:jc w:val="right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ｋＷｈ</w:t>
            </w:r>
          </w:p>
        </w:tc>
      </w:tr>
      <w:tr w:rsidR="00AD0230" w:rsidRPr="006572C3" w:rsidTr="007F2D57">
        <w:trPr>
          <w:trHeight w:val="1019"/>
        </w:trPr>
        <w:tc>
          <w:tcPr>
            <w:tcW w:w="2267" w:type="dxa"/>
            <w:vAlign w:val="center"/>
          </w:tcPr>
          <w:p w:rsidR="00AD0230" w:rsidRPr="006572C3" w:rsidRDefault="00AD0230" w:rsidP="00C3497B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請求するポイント</w:t>
            </w:r>
          </w:p>
        </w:tc>
        <w:tc>
          <w:tcPr>
            <w:tcW w:w="7179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D0230" w:rsidRPr="006572C3" w:rsidRDefault="007F2D57" w:rsidP="007F2D57">
            <w:pPr>
              <w:spacing w:line="240" w:lineRule="exact"/>
              <w:ind w:firstLineChars="2100" w:firstLine="4708"/>
              <w:jc w:val="left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2"/>
              </w:rPr>
              <w:t>３０，０００</w:t>
            </w:r>
            <w:r w:rsidR="00AD0230" w:rsidRPr="006572C3">
              <w:rPr>
                <w:rFonts w:asciiTheme="minorEastAsia" w:hAnsiTheme="minorEastAsia" w:hint="eastAsia"/>
                <w:sz w:val="22"/>
              </w:rPr>
              <w:t>ポイント</w:t>
            </w:r>
          </w:p>
        </w:tc>
      </w:tr>
      <w:tr w:rsidR="007C03AC" w:rsidRPr="006572C3" w:rsidTr="00BD40CD">
        <w:trPr>
          <w:trHeight w:val="1599"/>
        </w:trPr>
        <w:tc>
          <w:tcPr>
            <w:tcW w:w="9446" w:type="dxa"/>
            <w:gridSpan w:val="7"/>
            <w:tcBorders>
              <w:bottom w:val="nil"/>
            </w:tcBorders>
          </w:tcPr>
          <w:p w:rsidR="007C03AC" w:rsidRPr="006572C3" w:rsidRDefault="007C03AC" w:rsidP="00D54AB0">
            <w:pPr>
              <w:spacing w:line="280" w:lineRule="exact"/>
              <w:ind w:left="204" w:hangingChars="100" w:hanging="204"/>
              <w:rPr>
                <w:rFonts w:asciiTheme="minorEastAsia" w:hAnsiTheme="minorEastAsia"/>
                <w:sz w:val="20"/>
                <w:szCs w:val="20"/>
              </w:rPr>
            </w:pPr>
            <w:r w:rsidRPr="006572C3">
              <w:rPr>
                <w:rFonts w:asciiTheme="minorEastAsia" w:hAnsiTheme="minorEastAsia" w:hint="eastAsia"/>
                <w:sz w:val="20"/>
                <w:szCs w:val="20"/>
              </w:rPr>
              <w:t>（同意及び誓約）</w:t>
            </w:r>
          </w:p>
          <w:p w:rsidR="007C03AC" w:rsidRPr="006572C3" w:rsidRDefault="007F2D57" w:rsidP="001D0A9F">
            <w:pPr>
              <w:spacing w:line="280" w:lineRule="exact"/>
              <w:ind w:leftChars="5" w:left="215" w:hangingChars="100" w:hanging="204"/>
              <w:rPr>
                <w:rFonts w:asciiTheme="minorEastAsia" w:hAnsiTheme="minorEastAsia"/>
                <w:sz w:val="20"/>
                <w:szCs w:val="20"/>
              </w:rPr>
            </w:pPr>
            <w:r w:rsidRPr="006572C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242491" w:rsidRPr="006572C3">
              <w:rPr>
                <w:rFonts w:asciiTheme="minorEastAsia" w:hAnsiTheme="minorEastAsia" w:hint="eastAsia"/>
                <w:sz w:val="20"/>
                <w:szCs w:val="20"/>
              </w:rPr>
              <w:t>ポイント</w:t>
            </w:r>
            <w:r w:rsidR="00C3497B" w:rsidRPr="006572C3">
              <w:rPr>
                <w:rFonts w:asciiTheme="minorEastAsia" w:hAnsiTheme="minorEastAsia" w:hint="eastAsia"/>
                <w:sz w:val="20"/>
                <w:szCs w:val="20"/>
              </w:rPr>
              <w:t>付与</w:t>
            </w:r>
            <w:r w:rsidR="00F6689C" w:rsidRPr="006572C3">
              <w:rPr>
                <w:rFonts w:asciiTheme="minorEastAsia" w:hAnsiTheme="minorEastAsia" w:hint="eastAsia"/>
                <w:sz w:val="20"/>
                <w:szCs w:val="20"/>
              </w:rPr>
              <w:t>についての審査に伴い、</w:t>
            </w:r>
            <w:r w:rsidR="00BB7BF6" w:rsidRPr="006572C3">
              <w:rPr>
                <w:rFonts w:asciiTheme="minorEastAsia" w:hAnsiTheme="minorEastAsia" w:hint="eastAsia"/>
                <w:sz w:val="20"/>
                <w:szCs w:val="20"/>
              </w:rPr>
              <w:t>市が保有する私についての情報（</w:t>
            </w:r>
            <w:r w:rsidR="00F6689C" w:rsidRPr="006572C3">
              <w:rPr>
                <w:rFonts w:asciiTheme="minorEastAsia" w:hAnsiTheme="minorEastAsia" w:hint="eastAsia"/>
                <w:sz w:val="20"/>
                <w:szCs w:val="20"/>
              </w:rPr>
              <w:t>市税</w:t>
            </w:r>
            <w:r w:rsidR="00AB6083" w:rsidRPr="006572C3">
              <w:rPr>
                <w:rFonts w:asciiTheme="minorEastAsia" w:hAnsiTheme="minorEastAsia" w:hint="eastAsia"/>
                <w:sz w:val="20"/>
                <w:szCs w:val="20"/>
              </w:rPr>
              <w:t>情報、</w:t>
            </w:r>
            <w:r w:rsidR="007C03AC" w:rsidRPr="006572C3">
              <w:rPr>
                <w:rFonts w:asciiTheme="minorEastAsia" w:hAnsiTheme="minorEastAsia" w:hint="eastAsia"/>
                <w:sz w:val="20"/>
                <w:szCs w:val="20"/>
              </w:rPr>
              <w:t>住民登録</w:t>
            </w:r>
            <w:r w:rsidR="00AB6083" w:rsidRPr="006572C3">
              <w:rPr>
                <w:rFonts w:asciiTheme="minorEastAsia" w:hAnsiTheme="minorEastAsia" w:hint="eastAsia"/>
                <w:sz w:val="20"/>
                <w:szCs w:val="20"/>
              </w:rPr>
              <w:t>情報）</w:t>
            </w:r>
            <w:r w:rsidR="007C03AC" w:rsidRPr="006572C3">
              <w:rPr>
                <w:rFonts w:asciiTheme="minorEastAsia" w:hAnsiTheme="minorEastAsia" w:hint="eastAsia"/>
                <w:sz w:val="20"/>
                <w:szCs w:val="20"/>
              </w:rPr>
              <w:t>について、</w:t>
            </w:r>
            <w:r w:rsidR="00F6689C" w:rsidRPr="006572C3">
              <w:rPr>
                <w:rFonts w:asciiTheme="minorEastAsia" w:hAnsiTheme="minorEastAsia" w:hint="eastAsia"/>
                <w:sz w:val="20"/>
                <w:szCs w:val="20"/>
              </w:rPr>
              <w:t>市長が</w:t>
            </w:r>
            <w:r w:rsidR="007C03AC" w:rsidRPr="006572C3">
              <w:rPr>
                <w:rFonts w:asciiTheme="minorEastAsia" w:hAnsiTheme="minorEastAsia" w:hint="eastAsia"/>
                <w:sz w:val="20"/>
                <w:szCs w:val="20"/>
              </w:rPr>
              <w:t>確認することに同意します。</w:t>
            </w:r>
          </w:p>
          <w:p w:rsidR="007C03AC" w:rsidRPr="006572C3" w:rsidRDefault="00F24AEE" w:rsidP="000270E3">
            <w:pPr>
              <w:spacing w:line="280" w:lineRule="exact"/>
              <w:ind w:left="204" w:hangingChars="100" w:hanging="204"/>
              <w:rPr>
                <w:rFonts w:asciiTheme="minorEastAsia" w:hAnsiTheme="minorEastAsia"/>
                <w:sz w:val="22"/>
              </w:rPr>
            </w:pPr>
            <w:r w:rsidRPr="006572C3">
              <w:rPr>
                <w:rFonts w:asciiTheme="minorEastAsia" w:hAnsiTheme="minorEastAsia" w:hint="eastAsia"/>
                <w:sz w:val="20"/>
                <w:szCs w:val="20"/>
              </w:rPr>
              <w:t>□申請時において、対象設備</w:t>
            </w:r>
            <w:r w:rsidR="007F2D57" w:rsidRPr="006572C3">
              <w:rPr>
                <w:rFonts w:asciiTheme="minorEastAsia" w:hAnsiTheme="minorEastAsia" w:hint="eastAsia"/>
                <w:sz w:val="20"/>
                <w:szCs w:val="20"/>
              </w:rPr>
              <w:t>が未設置又は対象設備</w:t>
            </w:r>
            <w:r w:rsidR="007C03AC" w:rsidRPr="006572C3">
              <w:rPr>
                <w:rFonts w:asciiTheme="minorEastAsia" w:hAnsiTheme="minorEastAsia" w:hint="eastAsia"/>
                <w:sz w:val="20"/>
                <w:szCs w:val="20"/>
              </w:rPr>
              <w:t>付き住宅が未取得</w:t>
            </w:r>
            <w:r w:rsidR="000B47F4" w:rsidRPr="006572C3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4356DA" w:rsidRPr="006572C3">
              <w:rPr>
                <w:rFonts w:asciiTheme="minorEastAsia" w:hAnsiTheme="minorEastAsia" w:hint="eastAsia"/>
                <w:sz w:val="20"/>
                <w:szCs w:val="20"/>
              </w:rPr>
              <w:t>場合、</w:t>
            </w:r>
            <w:r w:rsidR="004C69D4" w:rsidRPr="006572C3">
              <w:rPr>
                <w:rFonts w:asciiTheme="minorEastAsia" w:hAnsiTheme="minorEastAsia" w:hint="eastAsia"/>
                <w:sz w:val="20"/>
                <w:szCs w:val="20"/>
              </w:rPr>
              <w:t>付与</w:t>
            </w:r>
            <w:r w:rsidR="007C03AC" w:rsidRPr="006572C3">
              <w:rPr>
                <w:rFonts w:asciiTheme="minorEastAsia" w:hAnsiTheme="minorEastAsia" w:hint="eastAsia"/>
                <w:sz w:val="20"/>
                <w:szCs w:val="20"/>
              </w:rPr>
              <w:t>決定を受けた後</w:t>
            </w:r>
            <w:r w:rsidR="007F2D57" w:rsidRPr="006572C3">
              <w:rPr>
                <w:rFonts w:asciiTheme="minorEastAsia" w:hAnsiTheme="minorEastAsia" w:hint="eastAsia"/>
                <w:sz w:val="20"/>
                <w:szCs w:val="20"/>
              </w:rPr>
              <w:t>は、やむを得ない理由がある場合を除き、所定の期間内に対象設備の設置の完了又は対象設備</w:t>
            </w:r>
            <w:r w:rsidR="007C03AC" w:rsidRPr="006572C3">
              <w:rPr>
                <w:rFonts w:asciiTheme="minorEastAsia" w:hAnsiTheme="minorEastAsia" w:hint="eastAsia"/>
                <w:sz w:val="20"/>
                <w:szCs w:val="20"/>
              </w:rPr>
              <w:t>付き住宅の引渡しを受けることを誓約します。</w:t>
            </w:r>
          </w:p>
        </w:tc>
      </w:tr>
      <w:tr w:rsidR="007F2D57" w:rsidRPr="006572C3" w:rsidTr="007F2D57">
        <w:trPr>
          <w:trHeight w:val="528"/>
        </w:trPr>
        <w:tc>
          <w:tcPr>
            <w:tcW w:w="9446" w:type="dxa"/>
            <w:gridSpan w:val="7"/>
            <w:tcBorders>
              <w:top w:val="nil"/>
              <w:right w:val="single" w:sz="4" w:space="0" w:color="auto"/>
            </w:tcBorders>
          </w:tcPr>
          <w:p w:rsidR="007F2D57" w:rsidRPr="006572C3" w:rsidRDefault="007F2D57" w:rsidP="000E7C38">
            <w:pPr>
              <w:wordWrap w:val="0"/>
              <w:ind w:right="1567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C03AC" w:rsidRPr="006572C3" w:rsidRDefault="007C03AC" w:rsidP="003820DA">
      <w:pPr>
        <w:spacing w:line="240" w:lineRule="exact"/>
        <w:ind w:leftChars="46" w:left="917" w:hangingChars="444" w:hanging="818"/>
        <w:rPr>
          <w:rFonts w:asciiTheme="minorEastAsia" w:hAnsiTheme="minorEastAsia"/>
          <w:sz w:val="18"/>
          <w:szCs w:val="21"/>
        </w:rPr>
      </w:pPr>
    </w:p>
    <w:sectPr w:rsidR="007C03AC" w:rsidRPr="006572C3" w:rsidSect="001B71B0">
      <w:pgSz w:w="11906" w:h="16838" w:code="9"/>
      <w:pgMar w:top="851" w:right="1134" w:bottom="737" w:left="1134" w:header="851" w:footer="992" w:gutter="0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9A" w:rsidRDefault="0068589A" w:rsidP="00374424">
      <w:r>
        <w:separator/>
      </w:r>
    </w:p>
  </w:endnote>
  <w:endnote w:type="continuationSeparator" w:id="0">
    <w:p w:rsidR="0068589A" w:rsidRDefault="0068589A" w:rsidP="0037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9A" w:rsidRDefault="0068589A" w:rsidP="00374424">
      <w:r>
        <w:separator/>
      </w:r>
    </w:p>
  </w:footnote>
  <w:footnote w:type="continuationSeparator" w:id="0">
    <w:p w:rsidR="0068589A" w:rsidRDefault="0068589A" w:rsidP="0037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0EBF"/>
    <w:multiLevelType w:val="hybridMultilevel"/>
    <w:tmpl w:val="248ED262"/>
    <w:lvl w:ilvl="0" w:tplc="2232407C">
      <w:start w:val="7"/>
      <w:numFmt w:val="bullet"/>
      <w:lvlText w:val="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007656"/>
    <w:multiLevelType w:val="hybridMultilevel"/>
    <w:tmpl w:val="9286C84A"/>
    <w:lvl w:ilvl="0" w:tplc="033A1C7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9B5"/>
    <w:rsid w:val="00002C56"/>
    <w:rsid w:val="000070A9"/>
    <w:rsid w:val="000270E3"/>
    <w:rsid w:val="00036362"/>
    <w:rsid w:val="00042AD4"/>
    <w:rsid w:val="00050D7B"/>
    <w:rsid w:val="00061773"/>
    <w:rsid w:val="00075260"/>
    <w:rsid w:val="000809B5"/>
    <w:rsid w:val="0008563E"/>
    <w:rsid w:val="000B47F4"/>
    <w:rsid w:val="000B5B5E"/>
    <w:rsid w:val="000B7676"/>
    <w:rsid w:val="000E788D"/>
    <w:rsid w:val="000E7C38"/>
    <w:rsid w:val="000F2E39"/>
    <w:rsid w:val="00151DE6"/>
    <w:rsid w:val="001541A8"/>
    <w:rsid w:val="001636B0"/>
    <w:rsid w:val="001B71B0"/>
    <w:rsid w:val="001D0A9F"/>
    <w:rsid w:val="001E7614"/>
    <w:rsid w:val="00241640"/>
    <w:rsid w:val="00242491"/>
    <w:rsid w:val="0024303E"/>
    <w:rsid w:val="00254BE4"/>
    <w:rsid w:val="00256AAC"/>
    <w:rsid w:val="00263051"/>
    <w:rsid w:val="00266982"/>
    <w:rsid w:val="00275E35"/>
    <w:rsid w:val="002834FF"/>
    <w:rsid w:val="00287F55"/>
    <w:rsid w:val="0029198E"/>
    <w:rsid w:val="00297C11"/>
    <w:rsid w:val="002A1CD6"/>
    <w:rsid w:val="002A5B5D"/>
    <w:rsid w:val="002B72DE"/>
    <w:rsid w:val="002F1A79"/>
    <w:rsid w:val="002F4574"/>
    <w:rsid w:val="00304EE1"/>
    <w:rsid w:val="003052FB"/>
    <w:rsid w:val="00305E29"/>
    <w:rsid w:val="0035483C"/>
    <w:rsid w:val="00360199"/>
    <w:rsid w:val="00374424"/>
    <w:rsid w:val="003820DA"/>
    <w:rsid w:val="003871EA"/>
    <w:rsid w:val="00395F25"/>
    <w:rsid w:val="003A6FA1"/>
    <w:rsid w:val="003C02D5"/>
    <w:rsid w:val="003E5BE5"/>
    <w:rsid w:val="003F1992"/>
    <w:rsid w:val="003F45A8"/>
    <w:rsid w:val="003F7921"/>
    <w:rsid w:val="003F7E54"/>
    <w:rsid w:val="004356DA"/>
    <w:rsid w:val="00444DBF"/>
    <w:rsid w:val="004A5B26"/>
    <w:rsid w:val="004A6039"/>
    <w:rsid w:val="004B5270"/>
    <w:rsid w:val="004B6C6F"/>
    <w:rsid w:val="004C4ACB"/>
    <w:rsid w:val="004C69D4"/>
    <w:rsid w:val="00502A06"/>
    <w:rsid w:val="0050341C"/>
    <w:rsid w:val="005272F2"/>
    <w:rsid w:val="00536600"/>
    <w:rsid w:val="00561B54"/>
    <w:rsid w:val="005764A0"/>
    <w:rsid w:val="005B2F48"/>
    <w:rsid w:val="005D70E3"/>
    <w:rsid w:val="005E4086"/>
    <w:rsid w:val="00622020"/>
    <w:rsid w:val="00656419"/>
    <w:rsid w:val="006572C3"/>
    <w:rsid w:val="00661F61"/>
    <w:rsid w:val="0068589A"/>
    <w:rsid w:val="006B617F"/>
    <w:rsid w:val="00701173"/>
    <w:rsid w:val="00723713"/>
    <w:rsid w:val="00743D3C"/>
    <w:rsid w:val="007500F6"/>
    <w:rsid w:val="0075038C"/>
    <w:rsid w:val="00755CCD"/>
    <w:rsid w:val="00765237"/>
    <w:rsid w:val="00794DD5"/>
    <w:rsid w:val="007C03AC"/>
    <w:rsid w:val="007C4C00"/>
    <w:rsid w:val="007D24FB"/>
    <w:rsid w:val="007D58CE"/>
    <w:rsid w:val="007F2D57"/>
    <w:rsid w:val="008132D6"/>
    <w:rsid w:val="00831BC6"/>
    <w:rsid w:val="00833296"/>
    <w:rsid w:val="008379DA"/>
    <w:rsid w:val="00860252"/>
    <w:rsid w:val="00860A8C"/>
    <w:rsid w:val="00863CD5"/>
    <w:rsid w:val="008649FB"/>
    <w:rsid w:val="00870C49"/>
    <w:rsid w:val="00871513"/>
    <w:rsid w:val="0087350F"/>
    <w:rsid w:val="008755B6"/>
    <w:rsid w:val="008756CF"/>
    <w:rsid w:val="00877BA1"/>
    <w:rsid w:val="008D3645"/>
    <w:rsid w:val="008E1187"/>
    <w:rsid w:val="008F1AF4"/>
    <w:rsid w:val="008F459F"/>
    <w:rsid w:val="0090002B"/>
    <w:rsid w:val="0090471F"/>
    <w:rsid w:val="00907E26"/>
    <w:rsid w:val="00913A67"/>
    <w:rsid w:val="00945929"/>
    <w:rsid w:val="00964E67"/>
    <w:rsid w:val="00971F81"/>
    <w:rsid w:val="009803EF"/>
    <w:rsid w:val="00983F26"/>
    <w:rsid w:val="00990DB6"/>
    <w:rsid w:val="009B53CD"/>
    <w:rsid w:val="009D13F3"/>
    <w:rsid w:val="009E1FFF"/>
    <w:rsid w:val="009F28E6"/>
    <w:rsid w:val="00A04A1C"/>
    <w:rsid w:val="00A07A0B"/>
    <w:rsid w:val="00A35869"/>
    <w:rsid w:val="00A40D9B"/>
    <w:rsid w:val="00A504FA"/>
    <w:rsid w:val="00A965B2"/>
    <w:rsid w:val="00AB123B"/>
    <w:rsid w:val="00AB6083"/>
    <w:rsid w:val="00AD0230"/>
    <w:rsid w:val="00B41786"/>
    <w:rsid w:val="00B64F68"/>
    <w:rsid w:val="00B93CC5"/>
    <w:rsid w:val="00BA0849"/>
    <w:rsid w:val="00BB007D"/>
    <w:rsid w:val="00BB1EF4"/>
    <w:rsid w:val="00BB7BF6"/>
    <w:rsid w:val="00BC5222"/>
    <w:rsid w:val="00BC647C"/>
    <w:rsid w:val="00BD40CD"/>
    <w:rsid w:val="00BF4853"/>
    <w:rsid w:val="00C03954"/>
    <w:rsid w:val="00C238B1"/>
    <w:rsid w:val="00C275F9"/>
    <w:rsid w:val="00C3497B"/>
    <w:rsid w:val="00C360D4"/>
    <w:rsid w:val="00C45011"/>
    <w:rsid w:val="00C52264"/>
    <w:rsid w:val="00C522B7"/>
    <w:rsid w:val="00C554D8"/>
    <w:rsid w:val="00C7213B"/>
    <w:rsid w:val="00C761F5"/>
    <w:rsid w:val="00C92E90"/>
    <w:rsid w:val="00CC069D"/>
    <w:rsid w:val="00D35DC4"/>
    <w:rsid w:val="00D5451F"/>
    <w:rsid w:val="00D54AB0"/>
    <w:rsid w:val="00DA228B"/>
    <w:rsid w:val="00DC6512"/>
    <w:rsid w:val="00DD096C"/>
    <w:rsid w:val="00DE38E5"/>
    <w:rsid w:val="00DF19CE"/>
    <w:rsid w:val="00E15F46"/>
    <w:rsid w:val="00E216BD"/>
    <w:rsid w:val="00E47966"/>
    <w:rsid w:val="00E72327"/>
    <w:rsid w:val="00EA67DB"/>
    <w:rsid w:val="00EB764F"/>
    <w:rsid w:val="00ED4646"/>
    <w:rsid w:val="00EF3463"/>
    <w:rsid w:val="00F16E67"/>
    <w:rsid w:val="00F24AEE"/>
    <w:rsid w:val="00F27971"/>
    <w:rsid w:val="00F641F5"/>
    <w:rsid w:val="00F6689C"/>
    <w:rsid w:val="00F7663E"/>
    <w:rsid w:val="00F95D26"/>
    <w:rsid w:val="00FC1C41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B88B24"/>
  <w15:docId w15:val="{301E3214-03A0-4897-A14C-6A944EC8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086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5E4086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5E4086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5E4086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4424"/>
  </w:style>
  <w:style w:type="paragraph" w:styleId="a9">
    <w:name w:val="footer"/>
    <w:basedOn w:val="a"/>
    <w:link w:val="aa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4424"/>
  </w:style>
  <w:style w:type="table" w:styleId="ab">
    <w:name w:val="Table Grid"/>
    <w:basedOn w:val="a1"/>
    <w:rsid w:val="0024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303E"/>
    <w:pPr>
      <w:ind w:leftChars="400" w:left="840"/>
    </w:pPr>
  </w:style>
  <w:style w:type="table" w:customStyle="1" w:styleId="1">
    <w:name w:val="表 (格子)1"/>
    <w:basedOn w:val="a1"/>
    <w:next w:val="ab"/>
    <w:rsid w:val="00C3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9EDE-78C1-4D49-89DA-4EDBFBCF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oj001594</cp:lastModifiedBy>
  <cp:revision>34</cp:revision>
  <cp:lastPrinted>2017-03-17T06:06:00Z</cp:lastPrinted>
  <dcterms:created xsi:type="dcterms:W3CDTF">2016-05-02T08:03:00Z</dcterms:created>
  <dcterms:modified xsi:type="dcterms:W3CDTF">2023-06-16T06:19:00Z</dcterms:modified>
</cp:coreProperties>
</file>